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3849" w14:textId="39BE78C8" w:rsidR="008B7F90" w:rsidRDefault="00733E2A" w:rsidP="00E12BC0">
      <w:r w:rsidRPr="00733E2A">
        <w:t xml:space="preserve">Прокуратурой района по результатам проверки ТСЖ «Пугачевская </w:t>
      </w:r>
      <w:proofErr w:type="gramStart"/>
      <w:r w:rsidRPr="00733E2A">
        <w:t xml:space="preserve">6»   </w:t>
      </w:r>
      <w:proofErr w:type="gramEnd"/>
      <w:r w:rsidRPr="00733E2A">
        <w:t xml:space="preserve">               (ИНН 6312141819) 28.01.2025 председателю ТСЖ «Пугачевская 6» Иванову И.Г. внесено представление об  устранении нарушений законодательства в жилищно-коммунальной сфере, благоустройства  и в сфере обращения с твердыми коммунальными отходами</w:t>
      </w:r>
      <w:r>
        <w:t>.</w:t>
      </w:r>
    </w:p>
    <w:p w14:paraId="5B2C58D9" w14:textId="679ED86D" w:rsidR="00733E2A" w:rsidRDefault="00733E2A" w:rsidP="00E12BC0">
      <w:r w:rsidRPr="00733E2A">
        <w:t>Указанный акт прокурорского вручен 28.01.2025 ТСЖ «Пугачевская 6» Иванову И.Г. нарочно, что подтверждается подписью Иванову И.Г. при получении</w:t>
      </w:r>
      <w:r>
        <w:t>.</w:t>
      </w:r>
    </w:p>
    <w:p w14:paraId="53E1B8D2" w14:textId="7CE59D04" w:rsidR="00733E2A" w:rsidRDefault="00733E2A" w:rsidP="00E12BC0">
      <w:r w:rsidRPr="00733E2A">
        <w:t>Вместе с тем в нарушение положений ст. 24 Федерального закона от 17.01.1992 № 2202-1 «О прокуратуре Российской Федерации» уведомление о дате рассмотрения вышеуказанного представления, информация о результатах принятых мер в течение месяца в прокуратуру района в письменной форме не поступали</w:t>
      </w:r>
      <w:r>
        <w:t>.</w:t>
      </w:r>
    </w:p>
    <w:p w14:paraId="0FC5A80E" w14:textId="4EA894A0" w:rsidR="00733E2A" w:rsidRDefault="00733E2A" w:rsidP="00E12BC0">
      <w:r w:rsidRPr="00733E2A">
        <w:t xml:space="preserve">Таким образом, действия председателя ТСЖ «Пугачевская </w:t>
      </w:r>
      <w:proofErr w:type="gramStart"/>
      <w:r w:rsidRPr="00733E2A">
        <w:t xml:space="preserve">6»   </w:t>
      </w:r>
      <w:proofErr w:type="gramEnd"/>
      <w:r w:rsidRPr="00733E2A">
        <w:t xml:space="preserve">                        Иванова И.Г. образуют состав административного правонарушения, предусмотренный ст. 17.7 КоАП РФ, то есть невыполнение требований прокурора, вытекающих из его полномочий, установленных федеральным законом</w:t>
      </w:r>
    </w:p>
    <w:p w14:paraId="422CE265" w14:textId="12A45125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733E2A">
        <w:t>направлено в суд</w:t>
      </w:r>
      <w:bookmarkStart w:id="0" w:name="_GoBack"/>
      <w:bookmarkEnd w:id="0"/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287EFF"/>
    <w:rsid w:val="002F528C"/>
    <w:rsid w:val="003075BC"/>
    <w:rsid w:val="00351D5B"/>
    <w:rsid w:val="0036406E"/>
    <w:rsid w:val="00393336"/>
    <w:rsid w:val="00486339"/>
    <w:rsid w:val="00530086"/>
    <w:rsid w:val="00540782"/>
    <w:rsid w:val="00542FEC"/>
    <w:rsid w:val="00565796"/>
    <w:rsid w:val="005B7793"/>
    <w:rsid w:val="00733E2A"/>
    <w:rsid w:val="00777682"/>
    <w:rsid w:val="007A2B64"/>
    <w:rsid w:val="007C0625"/>
    <w:rsid w:val="007F674C"/>
    <w:rsid w:val="0082711A"/>
    <w:rsid w:val="0085548E"/>
    <w:rsid w:val="00881604"/>
    <w:rsid w:val="008B7F90"/>
    <w:rsid w:val="008E4C1A"/>
    <w:rsid w:val="00AF161A"/>
    <w:rsid w:val="00B3578E"/>
    <w:rsid w:val="00B6798F"/>
    <w:rsid w:val="00C90B26"/>
    <w:rsid w:val="00C94FD7"/>
    <w:rsid w:val="00CD284E"/>
    <w:rsid w:val="00CE116D"/>
    <w:rsid w:val="00D33D9C"/>
    <w:rsid w:val="00D36A7B"/>
    <w:rsid w:val="00E1038D"/>
    <w:rsid w:val="00E12BC0"/>
    <w:rsid w:val="00E97D0D"/>
    <w:rsid w:val="00ED567C"/>
    <w:rsid w:val="00EE3098"/>
    <w:rsid w:val="00F05058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46</cp:revision>
  <dcterms:created xsi:type="dcterms:W3CDTF">2024-12-27T05:37:00Z</dcterms:created>
  <dcterms:modified xsi:type="dcterms:W3CDTF">2025-06-09T14:40:00Z</dcterms:modified>
</cp:coreProperties>
</file>